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stellan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742F36"/>
          <w:sz w:val="72"/>
        </w:rPr>
        <w:t>Castellano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